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B245" w14:textId="77777777" w:rsidR="00054827" w:rsidRDefault="00054827" w:rsidP="00456017">
      <w:pPr>
        <w:pStyle w:val="NoSpacing"/>
        <w:jc w:val="center"/>
        <w:rPr>
          <w:b/>
          <w:sz w:val="28"/>
          <w:szCs w:val="28"/>
        </w:rPr>
      </w:pPr>
    </w:p>
    <w:p w14:paraId="34A74ED5" w14:textId="6A0A644C" w:rsidR="00C84CC8" w:rsidRPr="00456017" w:rsidRDefault="00464540" w:rsidP="00456017">
      <w:pPr>
        <w:pStyle w:val="NoSpacing"/>
        <w:jc w:val="center"/>
        <w:rPr>
          <w:b/>
          <w:sz w:val="28"/>
          <w:szCs w:val="28"/>
        </w:rPr>
      </w:pPr>
      <w:r w:rsidRPr="00456017">
        <w:rPr>
          <w:b/>
          <w:sz w:val="28"/>
          <w:szCs w:val="28"/>
        </w:rPr>
        <w:t>Award Ceremony Example Template</w:t>
      </w:r>
    </w:p>
    <w:p w14:paraId="1188008C" w14:textId="77777777" w:rsidR="00464540" w:rsidRDefault="00464540" w:rsidP="00464540">
      <w:pPr>
        <w:pStyle w:val="NoSpacing"/>
      </w:pPr>
    </w:p>
    <w:p w14:paraId="2989B30F" w14:textId="77777777" w:rsidR="00464540" w:rsidRPr="00456017" w:rsidRDefault="00456017" w:rsidP="00464540">
      <w:pPr>
        <w:pStyle w:val="NoSpacing"/>
        <w:rPr>
          <w:b/>
          <w:sz w:val="24"/>
          <w:szCs w:val="24"/>
        </w:rPr>
      </w:pPr>
      <w:r w:rsidRPr="00456017">
        <w:rPr>
          <w:b/>
          <w:sz w:val="24"/>
          <w:szCs w:val="24"/>
        </w:rPr>
        <w:t xml:space="preserve">Opening </w:t>
      </w:r>
      <w:r w:rsidR="00464540" w:rsidRPr="00456017">
        <w:rPr>
          <w:b/>
          <w:sz w:val="24"/>
          <w:szCs w:val="24"/>
        </w:rPr>
        <w:t>:</w:t>
      </w:r>
    </w:p>
    <w:p w14:paraId="22A702C5" w14:textId="3519B8CC" w:rsidR="00464540" w:rsidRDefault="00456017" w:rsidP="00464540">
      <w:pPr>
        <w:pStyle w:val="NoSpacing"/>
      </w:pPr>
      <w:r>
        <w:t xml:space="preserve">Start with </w:t>
      </w:r>
      <w:r w:rsidR="00464540">
        <w:t>Land Acknowledgement</w:t>
      </w:r>
      <w:r w:rsidR="007048A6">
        <w:t xml:space="preserve"> (</w:t>
      </w:r>
      <w:hyperlink r:id="rId6" w:history="1">
        <w:r w:rsidR="007048A6">
          <w:rPr>
            <w:rStyle w:val="Hyperlink"/>
          </w:rPr>
          <w:t>How to Create a Land Acknowledgement | Randstad Canada</w:t>
        </w:r>
      </w:hyperlink>
      <w:r w:rsidR="007048A6">
        <w:t>) (</w:t>
      </w:r>
      <w:hyperlink r:id="rId7" w:history="1">
        <w:r w:rsidR="007048A6">
          <w:rPr>
            <w:rStyle w:val="Hyperlink"/>
          </w:rPr>
          <w:t>Microsoft Word - 2017.05.31 Traditional Territory Acknowledgement in Ont. (ofl.ca)</w:t>
        </w:r>
      </w:hyperlink>
      <w:r w:rsidR="007048A6">
        <w:t>)</w:t>
      </w:r>
    </w:p>
    <w:p w14:paraId="5FB6AFC1" w14:textId="77777777" w:rsidR="00183C38" w:rsidRDefault="00183C38" w:rsidP="00464540">
      <w:pPr>
        <w:pStyle w:val="NoSpacing"/>
      </w:pPr>
    </w:p>
    <w:p w14:paraId="7C21FB81" w14:textId="61B45F3E" w:rsidR="00464540" w:rsidRDefault="00464540" w:rsidP="00464540">
      <w:pPr>
        <w:pStyle w:val="NoSpacing"/>
      </w:pPr>
      <w:r>
        <w:t>Welcome to our 2023 Awards Ceremony honouring our outstanding youth and adults for Community # (</w:t>
      </w:r>
      <w:r>
        <w:rPr>
          <w:i/>
        </w:rPr>
        <w:t>insert community number)</w:t>
      </w:r>
      <w:r>
        <w:t>.</w:t>
      </w:r>
    </w:p>
    <w:p w14:paraId="3EBA900E" w14:textId="77777777" w:rsidR="00464540" w:rsidRDefault="00464540" w:rsidP="00464540">
      <w:pPr>
        <w:pStyle w:val="NoSpacing"/>
      </w:pPr>
    </w:p>
    <w:p w14:paraId="16353D3C" w14:textId="77777777" w:rsidR="00456017" w:rsidRDefault="00464540" w:rsidP="00464540">
      <w:pPr>
        <w:pStyle w:val="NoSpacing"/>
        <w:rPr>
          <w:i/>
        </w:rPr>
      </w:pPr>
      <w:r>
        <w:t>T</w:t>
      </w:r>
      <w:r w:rsidR="00456017">
        <w:t xml:space="preserve">hank any person(s) who assisted, </w:t>
      </w:r>
      <w:r>
        <w:rPr>
          <w:i/>
        </w:rPr>
        <w:t>(insert names w</w:t>
      </w:r>
      <w:r w:rsidR="00456017">
        <w:rPr>
          <w:i/>
        </w:rPr>
        <w:t>ho helped plan &amp; organize event)</w:t>
      </w:r>
    </w:p>
    <w:p w14:paraId="137AD99A" w14:textId="6600BE1D" w:rsidR="00464540" w:rsidRDefault="00456017" w:rsidP="00464540">
      <w:pPr>
        <w:pStyle w:val="NoSpacing"/>
      </w:pPr>
      <w:r>
        <w:t>Thanks to</w:t>
      </w:r>
      <w:r w:rsidR="00464540">
        <w:rPr>
          <w:i/>
        </w:rPr>
        <w:t xml:space="preserve"> any special guests if applicable) </w:t>
      </w:r>
      <w:r w:rsidR="00464540">
        <w:t xml:space="preserve"> </w:t>
      </w:r>
    </w:p>
    <w:p w14:paraId="2C2FE2D2" w14:textId="77777777" w:rsidR="00464540" w:rsidRDefault="00464540" w:rsidP="00464540">
      <w:pPr>
        <w:pStyle w:val="NoSpacing"/>
      </w:pPr>
    </w:p>
    <w:p w14:paraId="441D5D24" w14:textId="77777777" w:rsidR="00464540" w:rsidRPr="00456017" w:rsidRDefault="00464540" w:rsidP="00464540">
      <w:pPr>
        <w:pStyle w:val="NoSpacing"/>
        <w:rPr>
          <w:b/>
          <w:sz w:val="24"/>
          <w:szCs w:val="24"/>
        </w:rPr>
      </w:pPr>
      <w:r w:rsidRPr="00456017">
        <w:rPr>
          <w:b/>
          <w:sz w:val="24"/>
          <w:szCs w:val="24"/>
        </w:rPr>
        <w:t>Body:</w:t>
      </w:r>
    </w:p>
    <w:p w14:paraId="358B1987" w14:textId="319F3D29" w:rsidR="00464540" w:rsidRDefault="00464540" w:rsidP="00464540">
      <w:pPr>
        <w:pStyle w:val="NoSpacing"/>
      </w:pPr>
      <w:r>
        <w:t xml:space="preserve">Explain </w:t>
      </w:r>
      <w:r w:rsidR="00133E61">
        <w:t>G</w:t>
      </w:r>
      <w:r>
        <w:t>uiding (</w:t>
      </w:r>
      <w:r w:rsidR="00456017">
        <w:t xml:space="preserve">including the level of </w:t>
      </w:r>
      <w:r w:rsidR="00133E61">
        <w:t>G</w:t>
      </w:r>
      <w:r w:rsidR="00456017">
        <w:t>uiding</w:t>
      </w:r>
      <w:r>
        <w:t>) and the history within your community</w:t>
      </w:r>
    </w:p>
    <w:p w14:paraId="345F15A7" w14:textId="77777777" w:rsidR="00456017" w:rsidRDefault="00456017" w:rsidP="00464540">
      <w:pPr>
        <w:pStyle w:val="NoSpacing"/>
      </w:pPr>
    </w:p>
    <w:p w14:paraId="3ECE77B1" w14:textId="6C041FE2" w:rsidR="00464540" w:rsidRDefault="00456017" w:rsidP="00464540">
      <w:pPr>
        <w:pStyle w:val="NoSpacing"/>
      </w:pPr>
      <w:r w:rsidRPr="00456017">
        <w:rPr>
          <w:b/>
          <w:sz w:val="24"/>
          <w:szCs w:val="24"/>
        </w:rPr>
        <w:t>A</w:t>
      </w:r>
      <w:r w:rsidR="00464540" w:rsidRPr="00456017">
        <w:rPr>
          <w:b/>
          <w:sz w:val="24"/>
          <w:szCs w:val="24"/>
        </w:rPr>
        <w:t>wards</w:t>
      </w:r>
      <w:r w:rsidRPr="00456017">
        <w:rPr>
          <w:b/>
          <w:sz w:val="24"/>
          <w:szCs w:val="24"/>
        </w:rPr>
        <w:t>:</w:t>
      </w:r>
      <w:r>
        <w:br/>
      </w:r>
      <w:r>
        <w:tab/>
      </w:r>
      <w:r w:rsidRPr="00456017">
        <w:rPr>
          <w:b/>
        </w:rPr>
        <w:t>Youth Awards</w:t>
      </w:r>
      <w:r w:rsidR="00464540">
        <w:t xml:space="preserve"> - descri</w:t>
      </w:r>
      <w:r>
        <w:t>be</w:t>
      </w:r>
      <w:r w:rsidR="00464540">
        <w:t xml:space="preserve"> the awards</w:t>
      </w:r>
      <w:r>
        <w:t xml:space="preserve"> and what the youth need </w:t>
      </w:r>
      <w:r w:rsidR="00464540">
        <w:t>to complete to obtain award.</w:t>
      </w:r>
    </w:p>
    <w:p w14:paraId="11D29AD8" w14:textId="77777777" w:rsidR="00456017" w:rsidRDefault="00464540" w:rsidP="00464540">
      <w:pPr>
        <w:pStyle w:val="NoSpacing"/>
        <w:rPr>
          <w:i/>
        </w:rPr>
      </w:pPr>
      <w:r>
        <w:tab/>
      </w:r>
      <w:r>
        <w:rPr>
          <w:i/>
        </w:rPr>
        <w:t>Example</w:t>
      </w:r>
      <w:r w:rsidR="00456017">
        <w:rPr>
          <w:i/>
        </w:rPr>
        <w:t xml:space="preserve"> of Youth Awards</w:t>
      </w:r>
      <w:r>
        <w:rPr>
          <w:i/>
        </w:rPr>
        <w:t xml:space="preserve">: </w:t>
      </w:r>
    </w:p>
    <w:p w14:paraId="578B0644" w14:textId="7548117E" w:rsidR="00464540" w:rsidRDefault="00456017" w:rsidP="00464540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 w:rsidR="00464540">
        <w:rPr>
          <w:i/>
        </w:rPr>
        <w:t xml:space="preserve"> Lady Baden Powell Award (Guide)</w:t>
      </w:r>
    </w:p>
    <w:p w14:paraId="0B7C4895" w14:textId="68D3FA4B" w:rsidR="00464540" w:rsidRDefault="00464540" w:rsidP="00464540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  <w:t>Canada Cord (Pathfinder)</w:t>
      </w:r>
    </w:p>
    <w:p w14:paraId="39F9227E" w14:textId="77777777" w:rsidR="00464540" w:rsidRDefault="00464540" w:rsidP="00464540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  <w:t>Trailblazers (Bronze, Silver &amp; Gold) (Rangers)</w:t>
      </w:r>
    </w:p>
    <w:p w14:paraId="25AD159D" w14:textId="4A9CB6F0" w:rsidR="00464540" w:rsidRDefault="00464540" w:rsidP="00464540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 w:rsidR="00456017">
        <w:rPr>
          <w:i/>
        </w:rPr>
        <w:t>O</w:t>
      </w:r>
      <w:r>
        <w:rPr>
          <w:i/>
        </w:rPr>
        <w:t>u</w:t>
      </w:r>
      <w:r w:rsidR="00133E61">
        <w:rPr>
          <w:i/>
        </w:rPr>
        <w:t>t</w:t>
      </w:r>
      <w:r>
        <w:rPr>
          <w:i/>
        </w:rPr>
        <w:t xml:space="preserve">standing </w:t>
      </w:r>
      <w:r w:rsidR="00133E61">
        <w:rPr>
          <w:i/>
        </w:rPr>
        <w:t>Y</w:t>
      </w:r>
      <w:r>
        <w:rPr>
          <w:i/>
        </w:rPr>
        <w:t>outh</w:t>
      </w:r>
    </w:p>
    <w:p w14:paraId="7C22F9B4" w14:textId="77777777" w:rsidR="00464540" w:rsidRDefault="00464540" w:rsidP="00464540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  <w:t xml:space="preserve">Youth Commitment Award </w:t>
      </w:r>
    </w:p>
    <w:p w14:paraId="64D26E24" w14:textId="77777777" w:rsidR="00464540" w:rsidRDefault="00464540" w:rsidP="00464540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  <w:t>Letter of Commendation</w:t>
      </w:r>
    </w:p>
    <w:p w14:paraId="77D84FBD" w14:textId="77777777" w:rsidR="00464540" w:rsidRDefault="00464540" w:rsidP="00464540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  <w:t>Gold Thanks Pin</w:t>
      </w:r>
    </w:p>
    <w:p w14:paraId="4077FEBF" w14:textId="77777777" w:rsidR="00464540" w:rsidRDefault="00464540" w:rsidP="00464540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  <w:t>Team Award</w:t>
      </w:r>
    </w:p>
    <w:p w14:paraId="5674AD3E" w14:textId="71F52E5E" w:rsidR="00464540" w:rsidRDefault="00464540" w:rsidP="00464540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  <w:t>Duke of Edinburg</w:t>
      </w:r>
      <w:r w:rsidR="00133E61">
        <w:rPr>
          <w:i/>
        </w:rPr>
        <w:t>h</w:t>
      </w:r>
    </w:p>
    <w:p w14:paraId="552704C8" w14:textId="77777777" w:rsidR="00464540" w:rsidRPr="00464540" w:rsidRDefault="00464540" w:rsidP="00464540">
      <w:pPr>
        <w:pStyle w:val="NoSpacing"/>
        <w:rPr>
          <w:i/>
        </w:rPr>
      </w:pPr>
    </w:p>
    <w:p w14:paraId="54EF3DA7" w14:textId="77777777" w:rsidR="00464540" w:rsidRDefault="00464540" w:rsidP="00464540">
      <w:pPr>
        <w:pStyle w:val="NoSpacing"/>
      </w:pPr>
    </w:p>
    <w:p w14:paraId="791D1711" w14:textId="77777777" w:rsidR="00464540" w:rsidRDefault="00456017" w:rsidP="00464540">
      <w:pPr>
        <w:pStyle w:val="NoSpacing"/>
      </w:pPr>
      <w:r>
        <w:tab/>
      </w:r>
      <w:r w:rsidR="00464540" w:rsidRPr="00456017">
        <w:rPr>
          <w:b/>
        </w:rPr>
        <w:t>Adult Awards</w:t>
      </w:r>
      <w:r>
        <w:t xml:space="preserve"> - describe how adults achieve these awards</w:t>
      </w:r>
    </w:p>
    <w:p w14:paraId="6C0ADA7D" w14:textId="77777777" w:rsidR="00464540" w:rsidRDefault="00456017" w:rsidP="00133E61">
      <w:pPr>
        <w:pStyle w:val="NoSpacing"/>
        <w:ind w:firstLine="720"/>
      </w:pPr>
      <w:r>
        <w:t xml:space="preserve">Example </w:t>
      </w:r>
      <w:r w:rsidR="00464540">
        <w:t>Idea: Promote Guiding for Volunteers, h</w:t>
      </w:r>
      <w:r>
        <w:t>ow a volunteer impacts girls</w:t>
      </w:r>
    </w:p>
    <w:p w14:paraId="776CDC3A" w14:textId="77777777" w:rsidR="00456017" w:rsidRDefault="00456017" w:rsidP="00464540">
      <w:pPr>
        <w:pStyle w:val="NoSpacing"/>
      </w:pPr>
    </w:p>
    <w:p w14:paraId="26498FCA" w14:textId="77F6CAB0" w:rsidR="00464540" w:rsidRDefault="00464540" w:rsidP="00464540">
      <w:pPr>
        <w:pStyle w:val="NoSpacing"/>
        <w:rPr>
          <w:i/>
        </w:rPr>
      </w:pPr>
      <w:r>
        <w:tab/>
      </w:r>
      <w:r>
        <w:rPr>
          <w:i/>
        </w:rPr>
        <w:t xml:space="preserve">You may want to recognize </w:t>
      </w:r>
      <w:r w:rsidR="00456017">
        <w:rPr>
          <w:i/>
        </w:rPr>
        <w:t xml:space="preserve">years of service for </w:t>
      </w:r>
      <w:r w:rsidR="00183C38">
        <w:rPr>
          <w:i/>
        </w:rPr>
        <w:t>50</w:t>
      </w:r>
      <w:r w:rsidR="00456017">
        <w:rPr>
          <w:i/>
        </w:rPr>
        <w:t xml:space="preserve">, </w:t>
      </w:r>
      <w:r w:rsidR="00183C38">
        <w:rPr>
          <w:i/>
        </w:rPr>
        <w:t>55</w:t>
      </w:r>
      <w:r w:rsidR="00456017">
        <w:rPr>
          <w:i/>
        </w:rPr>
        <w:t>, etc</w:t>
      </w:r>
    </w:p>
    <w:p w14:paraId="6F1DEF74" w14:textId="77777777" w:rsidR="00456017" w:rsidRDefault="00456017" w:rsidP="00464540">
      <w:pPr>
        <w:pStyle w:val="NoSpacing"/>
      </w:pPr>
    </w:p>
    <w:p w14:paraId="6A782262" w14:textId="20C49428" w:rsidR="00456017" w:rsidRDefault="00456017" w:rsidP="00464540">
      <w:pPr>
        <w:pStyle w:val="NoSpacing"/>
      </w:pPr>
      <w:r>
        <w:tab/>
        <w:t xml:space="preserve">Take a moment to </w:t>
      </w:r>
      <w:r w:rsidR="00133E61">
        <w:t>t</w:t>
      </w:r>
      <w:r>
        <w:t xml:space="preserve">hank &amp; recognize </w:t>
      </w:r>
      <w:r w:rsidR="00133E61">
        <w:t>p</w:t>
      </w:r>
      <w:r>
        <w:t>arents/families</w:t>
      </w:r>
    </w:p>
    <w:p w14:paraId="1DCC0383" w14:textId="77777777" w:rsidR="00456017" w:rsidRDefault="00456017" w:rsidP="00464540">
      <w:pPr>
        <w:pStyle w:val="NoSpacing"/>
      </w:pPr>
    </w:p>
    <w:p w14:paraId="36AF805F" w14:textId="77777777" w:rsidR="00456017" w:rsidRDefault="00456017" w:rsidP="00464540">
      <w:pPr>
        <w:pStyle w:val="NoSpacing"/>
      </w:pPr>
      <w:r w:rsidRPr="00456017">
        <w:rPr>
          <w:b/>
          <w:sz w:val="24"/>
          <w:szCs w:val="24"/>
        </w:rPr>
        <w:t>Closin</w:t>
      </w:r>
      <w:r>
        <w:rPr>
          <w:b/>
          <w:sz w:val="24"/>
          <w:szCs w:val="24"/>
        </w:rPr>
        <w:t>g:</w:t>
      </w:r>
    </w:p>
    <w:p w14:paraId="05DC96CE" w14:textId="307498ED" w:rsidR="00456017" w:rsidRDefault="00456017" w:rsidP="00464540">
      <w:pPr>
        <w:pStyle w:val="NoSpacing"/>
      </w:pPr>
      <w:r>
        <w:t xml:space="preserve">Thank your special guests </w:t>
      </w:r>
      <w:r>
        <w:rPr>
          <w:i/>
        </w:rPr>
        <w:t xml:space="preserve">(insert names) </w:t>
      </w:r>
      <w:r>
        <w:t>for attending</w:t>
      </w:r>
    </w:p>
    <w:p w14:paraId="7A920B97" w14:textId="0CEB7E49" w:rsidR="00456017" w:rsidRDefault="00456017" w:rsidP="00464540">
      <w:pPr>
        <w:pStyle w:val="NoSpacing"/>
      </w:pPr>
      <w:r>
        <w:t xml:space="preserve">Special thanks to the committee who organized </w:t>
      </w:r>
      <w:r w:rsidR="00133E61">
        <w:t xml:space="preserve">the </w:t>
      </w:r>
      <w:r>
        <w:t>event</w:t>
      </w:r>
    </w:p>
    <w:p w14:paraId="4FD386E2" w14:textId="77777777" w:rsidR="00456017" w:rsidRDefault="00456017" w:rsidP="00464540">
      <w:pPr>
        <w:pStyle w:val="NoSpacing"/>
      </w:pPr>
    </w:p>
    <w:p w14:paraId="00EA5CA7" w14:textId="77777777" w:rsidR="00456017" w:rsidRPr="00456017" w:rsidRDefault="00456017" w:rsidP="00464540">
      <w:pPr>
        <w:pStyle w:val="NoSpacing"/>
        <w:rPr>
          <w:i/>
        </w:rPr>
      </w:pPr>
      <w:r>
        <w:rPr>
          <w:i/>
        </w:rPr>
        <w:t xml:space="preserve">Example ending:  Please join me in congratulating all of today's award recipients. We are honoured to call each of them members of Girl Guides of Canada </w:t>
      </w:r>
    </w:p>
    <w:sectPr w:rsidR="00456017" w:rsidRPr="00456017" w:rsidSect="00C84C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72A5" w14:textId="77777777" w:rsidR="00FB3EC2" w:rsidRDefault="00FB3EC2" w:rsidP="006B31D4">
      <w:pPr>
        <w:spacing w:after="0" w:line="240" w:lineRule="auto"/>
      </w:pPr>
      <w:r>
        <w:separator/>
      </w:r>
    </w:p>
  </w:endnote>
  <w:endnote w:type="continuationSeparator" w:id="0">
    <w:p w14:paraId="03B4DFE0" w14:textId="77777777" w:rsidR="00FB3EC2" w:rsidRDefault="00FB3EC2" w:rsidP="006B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0546" w14:textId="77777777" w:rsidR="00FB3EC2" w:rsidRDefault="00FB3EC2" w:rsidP="006B31D4">
      <w:pPr>
        <w:spacing w:after="0" w:line="240" w:lineRule="auto"/>
      </w:pPr>
      <w:r>
        <w:separator/>
      </w:r>
    </w:p>
  </w:footnote>
  <w:footnote w:type="continuationSeparator" w:id="0">
    <w:p w14:paraId="70B642E6" w14:textId="77777777" w:rsidR="00FB3EC2" w:rsidRDefault="00FB3EC2" w:rsidP="006B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8231" w14:textId="5418D23D" w:rsidR="006B31D4" w:rsidRDefault="00C37269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752" behindDoc="0" locked="0" layoutInCell="1" allowOverlap="1" wp14:anchorId="5006DDE4" wp14:editId="63EDCE4A">
          <wp:simplePos x="0" y="0"/>
          <wp:positionH relativeFrom="column">
            <wp:posOffset>-914400</wp:posOffset>
          </wp:positionH>
          <wp:positionV relativeFrom="page">
            <wp:posOffset>-622300</wp:posOffset>
          </wp:positionV>
          <wp:extent cx="3429000" cy="221488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221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9CB">
      <w:rPr>
        <w:noProof/>
      </w:rPr>
      <w:pict w14:anchorId="3E628CCE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7" type="#_x0000_t202" style="position:absolute;margin-left:370.7pt;margin-top:-18.5pt;width:102.85pt;height:60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" filled="f" stroked="f" strokeweight=".5pt">
          <v:textbox>
            <w:txbxContent>
              <w:p w14:paraId="657A060A" w14:textId="77777777" w:rsidR="001E09CB" w:rsidRPr="00D91F20" w:rsidRDefault="001E09CB" w:rsidP="001E09CB">
                <w:pPr>
                  <w:spacing w:after="0" w:line="240" w:lineRule="auto"/>
                  <w:rPr>
                    <w:rFonts w:cstheme="minorHAnsi"/>
                    <w:color w:val="64CBE8"/>
                    <w:sz w:val="16"/>
                    <w:szCs w:val="18"/>
                  </w:rPr>
                </w:pPr>
                <w:r w:rsidRPr="00D91F20">
                  <w:rPr>
                    <w:rFonts w:cstheme="minorHAnsi"/>
                    <w:color w:val="64CBE8"/>
                    <w:sz w:val="16"/>
                    <w:szCs w:val="18"/>
                  </w:rPr>
                  <w:t>877-</w:t>
                </w:r>
                <w:r>
                  <w:rPr>
                    <w:rFonts w:cstheme="minorHAnsi"/>
                    <w:color w:val="64CBE8"/>
                    <w:sz w:val="16"/>
                    <w:szCs w:val="18"/>
                  </w:rPr>
                  <w:t>564</w:t>
                </w:r>
                <w:r w:rsidRPr="00D91F20">
                  <w:rPr>
                    <w:rFonts w:cstheme="minorHAnsi"/>
                    <w:color w:val="64CBE8"/>
                    <w:sz w:val="16"/>
                    <w:szCs w:val="18"/>
                  </w:rPr>
                  <w:t>-</w:t>
                </w:r>
                <w:r>
                  <w:rPr>
                    <w:rFonts w:cstheme="minorHAnsi"/>
                    <w:color w:val="64CBE8"/>
                    <w:sz w:val="16"/>
                    <w:szCs w:val="18"/>
                  </w:rPr>
                  <w:t>6188</w:t>
                </w:r>
                <w:r w:rsidRPr="00D91F20">
                  <w:rPr>
                    <w:rFonts w:cstheme="minorHAnsi"/>
                    <w:color w:val="64CBE8"/>
                    <w:sz w:val="16"/>
                    <w:szCs w:val="18"/>
                  </w:rPr>
                  <w:t xml:space="preserve"> TF</w:t>
                </w:r>
              </w:p>
              <w:p w14:paraId="15469D21" w14:textId="77777777" w:rsidR="001E09CB" w:rsidRPr="00D91F20" w:rsidRDefault="001E09CB" w:rsidP="001E09CB">
                <w:pPr>
                  <w:spacing w:after="0" w:line="240" w:lineRule="auto"/>
                  <w:rPr>
                    <w:rFonts w:cstheme="minorHAnsi"/>
                    <w:b/>
                    <w:color w:val="64CBE8"/>
                    <w:sz w:val="16"/>
                    <w:szCs w:val="18"/>
                  </w:rPr>
                </w:pPr>
                <w:r w:rsidRPr="00D91F20">
                  <w:rPr>
                    <w:rFonts w:cstheme="minorHAnsi"/>
                    <w:b/>
                    <w:color w:val="64CBE8"/>
                    <w:sz w:val="16"/>
                    <w:szCs w:val="18"/>
                  </w:rPr>
                  <w:t>girlguides.ca/on</w:t>
                </w:r>
              </w:p>
              <w:p w14:paraId="5106B941" w14:textId="77777777" w:rsidR="001E09CB" w:rsidRPr="007C50BF" w:rsidRDefault="001E09CB" w:rsidP="001E09CB">
                <w:pPr>
                  <w:spacing w:after="0" w:line="240" w:lineRule="auto"/>
                  <w:rPr>
                    <w:rFonts w:cs="Arial"/>
                    <w:b/>
                    <w:color w:val="006298"/>
                    <w:sz w:val="16"/>
                    <w:szCs w:val="18"/>
                  </w:rPr>
                </w:pPr>
              </w:p>
            </w:txbxContent>
          </v:textbox>
        </v:shape>
      </w:pict>
    </w:r>
    <w:r w:rsidR="00732A6D">
      <w:rPr>
        <w:noProof/>
      </w:rPr>
      <w:pict w14:anchorId="4D91AAA6">
        <v:shape id="Text Box 3" o:spid="_x0000_s1026" type="#_x0000_t202" style="position:absolute;margin-left:287.8pt;margin-top:-18.5pt;width:102.85pt;height:60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" filled="f" stroked="f" strokeweight=".5pt">
          <v:textbox>
            <w:txbxContent>
              <w:p w14:paraId="596E8617" w14:textId="77777777" w:rsidR="00732A6D" w:rsidRPr="00D91F20" w:rsidRDefault="00732A6D" w:rsidP="00732A6D">
                <w:pPr>
                  <w:spacing w:after="0" w:line="240" w:lineRule="auto"/>
                  <w:rPr>
                    <w:rFonts w:cstheme="minorHAnsi"/>
                    <w:color w:val="64CBE8"/>
                    <w:sz w:val="16"/>
                    <w:szCs w:val="18"/>
                  </w:rPr>
                </w:pPr>
                <w:r>
                  <w:rPr>
                    <w:rFonts w:cstheme="minorHAnsi"/>
                    <w:color w:val="64CBE8"/>
                    <w:sz w:val="16"/>
                    <w:szCs w:val="18"/>
                  </w:rPr>
                  <w:t>50 Merton St</w:t>
                </w:r>
              </w:p>
              <w:p w14:paraId="001AF33B" w14:textId="77777777" w:rsidR="00732A6D" w:rsidRPr="00D91F20" w:rsidRDefault="00732A6D" w:rsidP="00732A6D">
                <w:pPr>
                  <w:spacing w:after="0" w:line="240" w:lineRule="auto"/>
                  <w:rPr>
                    <w:rFonts w:cstheme="minorHAnsi"/>
                    <w:color w:val="64CBE8"/>
                    <w:sz w:val="16"/>
                    <w:szCs w:val="18"/>
                  </w:rPr>
                </w:pPr>
                <w:r w:rsidRPr="00D91F20">
                  <w:rPr>
                    <w:rFonts w:cstheme="minorHAnsi"/>
                    <w:color w:val="64CBE8"/>
                    <w:sz w:val="16"/>
                    <w:szCs w:val="18"/>
                  </w:rPr>
                  <w:t xml:space="preserve">Toronto ON </w:t>
                </w:r>
              </w:p>
              <w:p w14:paraId="24F1CDDD" w14:textId="77777777" w:rsidR="00732A6D" w:rsidRPr="00D91F20" w:rsidRDefault="00732A6D" w:rsidP="00732A6D">
                <w:pPr>
                  <w:spacing w:after="0" w:line="240" w:lineRule="auto"/>
                  <w:rPr>
                    <w:rFonts w:cstheme="minorHAnsi"/>
                    <w:color w:val="64CBE8"/>
                    <w:sz w:val="16"/>
                    <w:szCs w:val="18"/>
                  </w:rPr>
                </w:pPr>
                <w:r w:rsidRPr="00D91F20">
                  <w:rPr>
                    <w:rFonts w:cstheme="minorHAnsi"/>
                    <w:color w:val="64CBE8"/>
                    <w:sz w:val="16"/>
                    <w:szCs w:val="18"/>
                  </w:rPr>
                  <w:t>M</w:t>
                </w:r>
                <w:r>
                  <w:rPr>
                    <w:rFonts w:cstheme="minorHAnsi"/>
                    <w:color w:val="64CBE8"/>
                    <w:sz w:val="16"/>
                    <w:szCs w:val="18"/>
                  </w:rPr>
                  <w:t>4S</w:t>
                </w:r>
                <w:r w:rsidRPr="00D91F20">
                  <w:rPr>
                    <w:rFonts w:cstheme="minorHAnsi"/>
                    <w:color w:val="64CBE8"/>
                    <w:sz w:val="16"/>
                    <w:szCs w:val="18"/>
                  </w:rPr>
                  <w:t xml:space="preserve"> 1</w:t>
                </w:r>
                <w:r>
                  <w:rPr>
                    <w:rFonts w:cstheme="minorHAnsi"/>
                    <w:color w:val="64CBE8"/>
                    <w:sz w:val="16"/>
                    <w:szCs w:val="18"/>
                  </w:rPr>
                  <w:t>A3</w:t>
                </w:r>
              </w:p>
              <w:p w14:paraId="6B73704D" w14:textId="77777777" w:rsidR="00732A6D" w:rsidRPr="007C50BF" w:rsidRDefault="00732A6D" w:rsidP="00732A6D">
                <w:pPr>
                  <w:spacing w:after="0" w:line="240" w:lineRule="auto"/>
                  <w:rPr>
                    <w:rFonts w:cs="Arial"/>
                    <w:color w:val="006298"/>
                    <w:sz w:val="16"/>
                    <w:szCs w:val="18"/>
                  </w:rPr>
                </w:pPr>
              </w:p>
            </w:txbxContent>
          </v:textbox>
        </v:shape>
      </w:pict>
    </w:r>
    <w:r w:rsidR="00732A6D">
      <w:rPr>
        <w:noProof/>
      </w:rPr>
      <w:pict w14:anchorId="7B8BEFB9">
        <v:shape id="Text Box 2" o:spid="_x0000_s1025" type="#_x0000_t202" style="position:absolute;margin-left:196.55pt;margin-top:-21.5pt;width:105.4pt;height:58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" filled="f" stroked="f" strokeweight=".5pt">
          <v:textbox>
            <w:txbxContent>
              <w:p w14:paraId="7BD9E3FB" w14:textId="77777777" w:rsidR="004946AB" w:rsidRPr="00D91F20" w:rsidRDefault="004946AB" w:rsidP="004946AB">
                <w:pPr>
                  <w:spacing w:after="0" w:line="240" w:lineRule="auto"/>
                  <w:rPr>
                    <w:rFonts w:cstheme="minorHAnsi"/>
                    <w:b/>
                    <w:color w:val="64CBE8"/>
                    <w:sz w:val="16"/>
                    <w:szCs w:val="18"/>
                  </w:rPr>
                </w:pPr>
                <w:r w:rsidRPr="00D91F20">
                  <w:rPr>
                    <w:rFonts w:cstheme="minorHAnsi"/>
                    <w:b/>
                    <w:color w:val="64CBE8"/>
                    <w:sz w:val="16"/>
                    <w:szCs w:val="18"/>
                  </w:rPr>
                  <w:t xml:space="preserve">Girl Guides </w:t>
                </w:r>
              </w:p>
              <w:p w14:paraId="710C1FC6" w14:textId="77777777" w:rsidR="004946AB" w:rsidRPr="00D91F20" w:rsidRDefault="004946AB" w:rsidP="004946AB">
                <w:pPr>
                  <w:spacing w:after="0" w:line="240" w:lineRule="auto"/>
                  <w:rPr>
                    <w:rFonts w:cstheme="minorHAnsi"/>
                    <w:b/>
                    <w:color w:val="64CBE8"/>
                    <w:sz w:val="16"/>
                    <w:szCs w:val="18"/>
                  </w:rPr>
                </w:pPr>
                <w:r w:rsidRPr="00D91F20">
                  <w:rPr>
                    <w:rFonts w:cstheme="minorHAnsi"/>
                    <w:b/>
                    <w:color w:val="64CBE8"/>
                    <w:sz w:val="16"/>
                    <w:szCs w:val="18"/>
                  </w:rPr>
                  <w:t>of Canada</w:t>
                </w:r>
              </w:p>
              <w:p w14:paraId="792BD80D" w14:textId="77777777" w:rsidR="004946AB" w:rsidRPr="00D91F20" w:rsidRDefault="004946AB" w:rsidP="004946AB">
                <w:pPr>
                  <w:spacing w:after="0" w:line="240" w:lineRule="auto"/>
                  <w:rPr>
                    <w:rFonts w:cstheme="minorHAnsi"/>
                    <w:color w:val="64CBE8"/>
                    <w:sz w:val="16"/>
                    <w:szCs w:val="18"/>
                  </w:rPr>
                </w:pPr>
                <w:r w:rsidRPr="00D91F20">
                  <w:rPr>
                    <w:rFonts w:cstheme="minorHAnsi"/>
                    <w:color w:val="64CBE8"/>
                    <w:sz w:val="16"/>
                    <w:szCs w:val="18"/>
                  </w:rPr>
                  <w:t>Ontario</w:t>
                </w:r>
              </w:p>
              <w:p w14:paraId="220C64EF" w14:textId="77777777" w:rsidR="004946AB" w:rsidRPr="00D91F20" w:rsidRDefault="004946AB" w:rsidP="004946AB">
                <w:pPr>
                  <w:spacing w:after="0" w:line="240" w:lineRule="auto"/>
                  <w:rPr>
                    <w:rFonts w:cstheme="minorHAnsi"/>
                    <w:color w:val="64CBE8"/>
                    <w:sz w:val="16"/>
                    <w:szCs w:val="18"/>
                  </w:rPr>
                </w:pPr>
                <w:r w:rsidRPr="00D91F20">
                  <w:rPr>
                    <w:rFonts w:cstheme="minorHAnsi"/>
                    <w:color w:val="64CBE8"/>
                    <w:sz w:val="16"/>
                    <w:szCs w:val="18"/>
                  </w:rPr>
                  <w:t>Council</w:t>
                </w:r>
              </w:p>
              <w:p w14:paraId="5088E231" w14:textId="77777777" w:rsidR="004946AB" w:rsidRPr="00F12454" w:rsidRDefault="004946AB" w:rsidP="004946AB">
                <w:pPr>
                  <w:spacing w:after="0" w:line="240" w:lineRule="auto"/>
                  <w:rPr>
                    <w:sz w:val="20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40"/>
    <w:rsid w:val="00054827"/>
    <w:rsid w:val="00133E61"/>
    <w:rsid w:val="00183C38"/>
    <w:rsid w:val="001E09CB"/>
    <w:rsid w:val="00456017"/>
    <w:rsid w:val="00464540"/>
    <w:rsid w:val="004946AB"/>
    <w:rsid w:val="005B5A8C"/>
    <w:rsid w:val="006B31D4"/>
    <w:rsid w:val="007048A6"/>
    <w:rsid w:val="00732A6D"/>
    <w:rsid w:val="00C37269"/>
    <w:rsid w:val="00C84CC8"/>
    <w:rsid w:val="00F9789B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539A7"/>
  <w15:docId w15:val="{B06C462F-EC46-494C-AE76-C2A69C3D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54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048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D4"/>
  </w:style>
  <w:style w:type="paragraph" w:styleId="Footer">
    <w:name w:val="footer"/>
    <w:basedOn w:val="Normal"/>
    <w:link w:val="FooterChar"/>
    <w:uiPriority w:val="99"/>
    <w:unhideWhenUsed/>
    <w:rsid w:val="006B3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fl.ca/wp-content/uploads/2017.05.31-Traditional-Territory-Acknowledgement-in-O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ndstad.ca/employers/workplace-insights/corporate-culture/how-to-create-a-land-acknowledgemen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Stephanie Tudor</cp:lastModifiedBy>
  <cp:revision>9</cp:revision>
  <dcterms:created xsi:type="dcterms:W3CDTF">2023-02-09T22:06:00Z</dcterms:created>
  <dcterms:modified xsi:type="dcterms:W3CDTF">2023-02-14T19:37:00Z</dcterms:modified>
</cp:coreProperties>
</file>